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50688" w:rsidRPr="001671B0" w14:paraId="228677F0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4F81458" w14:textId="6856CB68" w:rsidR="00550688" w:rsidRPr="0046763D" w:rsidRDefault="00DB4CFB" w:rsidP="005506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589BB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2541958B" w14:textId="600121DA" w:rsidR="00550688" w:rsidRDefault="00550688" w:rsidP="00550688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GDYNIA MARITIME UNIVER</w:t>
            </w:r>
            <w:r w:rsidR="00CC1890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ITY</w:t>
            </w:r>
          </w:p>
          <w:p w14:paraId="3D79ADCE" w14:textId="41B82A4C" w:rsidR="00550688" w:rsidRPr="00631BEE" w:rsidRDefault="002F1B65" w:rsidP="00550688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Management  and Quality Science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00D8A7C" w14:textId="03DF8D9C" w:rsidR="00550688" w:rsidRPr="0046763D" w:rsidRDefault="005256E7" w:rsidP="005506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483B77" wp14:editId="181E1B0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3F13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1393626" w14:textId="77777777" w:rsidR="00CF0B22" w:rsidRPr="007A5B94" w:rsidRDefault="006C6D09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SYLLABUS</w:t>
      </w:r>
    </w:p>
    <w:p w14:paraId="1C4DE05B" w14:textId="77777777" w:rsidR="00102232" w:rsidRDefault="00102232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1302"/>
        <w:gridCol w:w="1437"/>
        <w:gridCol w:w="1531"/>
        <w:gridCol w:w="4274"/>
      </w:tblGrid>
      <w:tr w:rsidR="00102232" w14:paraId="0D0FE469" w14:textId="77777777" w:rsidTr="00102232"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4ACCABA3" w14:textId="0F142A53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Code</w:t>
            </w:r>
            <w:proofErr w:type="spellEnd"/>
          </w:p>
        </w:tc>
        <w:tc>
          <w:tcPr>
            <w:tcW w:w="1302" w:type="dxa"/>
            <w:vMerge w:val="restart"/>
            <w:vAlign w:val="center"/>
          </w:tcPr>
          <w:p w14:paraId="28E16109" w14:textId="77777777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37" w:type="dxa"/>
            <w:vMerge w:val="restart"/>
            <w:shd w:val="clear" w:color="auto" w:fill="D9D9D9" w:themeFill="background1" w:themeFillShade="D9"/>
            <w:vAlign w:val="center"/>
          </w:tcPr>
          <w:p w14:paraId="6954616C" w14:textId="42858973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Course</w:t>
            </w:r>
          </w:p>
        </w:tc>
        <w:tc>
          <w:tcPr>
            <w:tcW w:w="1531" w:type="dxa"/>
            <w:vAlign w:val="center"/>
          </w:tcPr>
          <w:p w14:paraId="652A4D31" w14:textId="027CC258" w:rsidR="00102232" w:rsidRP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02232">
              <w:rPr>
                <w:rFonts w:ascii="Times New Roman" w:hAnsi="Times New Roman" w:cs="Times New Roman"/>
                <w:sz w:val="24"/>
                <w:szCs w:val="20"/>
              </w:rPr>
              <w:t>In English</w:t>
            </w:r>
          </w:p>
        </w:tc>
        <w:tc>
          <w:tcPr>
            <w:tcW w:w="4274" w:type="dxa"/>
          </w:tcPr>
          <w:p w14:paraId="22E02C4A" w14:textId="1B0A56FA" w:rsidR="00102232" w:rsidRPr="00102232" w:rsidRDefault="00102232" w:rsidP="0010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BUSINESS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0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NEGOTIATIONS</w:t>
            </w:r>
          </w:p>
        </w:tc>
      </w:tr>
      <w:tr w:rsidR="00102232" w14:paraId="6CD5252A" w14:textId="77777777" w:rsidTr="00102232"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14:paraId="35BA353C" w14:textId="77777777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43991544" w14:textId="77777777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62D19CB4" w14:textId="77777777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E759EC7" w14:textId="7468AD84" w:rsidR="00102232" w:rsidRDefault="00102232" w:rsidP="001022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Polish</w:t>
            </w:r>
            <w:proofErr w:type="spellEnd"/>
          </w:p>
        </w:tc>
        <w:tc>
          <w:tcPr>
            <w:tcW w:w="4274" w:type="dxa"/>
          </w:tcPr>
          <w:p w14:paraId="2158F5A9" w14:textId="3E14E811" w:rsidR="00102232" w:rsidRPr="00102232" w:rsidRDefault="00102232" w:rsidP="0010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NEGOCJACJE </w:t>
            </w:r>
            <w:r w:rsidRPr="001022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W BIZNESIE</w:t>
            </w:r>
          </w:p>
        </w:tc>
      </w:tr>
    </w:tbl>
    <w:p w14:paraId="369099B3" w14:textId="77777777" w:rsidR="00102232" w:rsidRDefault="00102232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8"/>
        <w:gridCol w:w="7422"/>
      </w:tblGrid>
      <w:tr w:rsidR="00602719" w:rsidRPr="001671B0" w14:paraId="5064B480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3A94459E" w14:textId="77777777" w:rsidR="00602719" w:rsidRPr="001671B0" w:rsidRDefault="006C6D0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Field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study</w:t>
            </w:r>
            <w:proofErr w:type="spellEnd"/>
          </w:p>
        </w:tc>
        <w:tc>
          <w:tcPr>
            <w:tcW w:w="7422" w:type="dxa"/>
            <w:shd w:val="clear" w:color="auto" w:fill="auto"/>
            <w:vAlign w:val="center"/>
          </w:tcPr>
          <w:p w14:paraId="653F81D5" w14:textId="7D6A5ED0" w:rsidR="00602719" w:rsidRPr="00F65AD2" w:rsidRDefault="00F65AD2" w:rsidP="00D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9F7358" w:rsidRPr="00CC1890" w14:paraId="7FC4982A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426D707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Spec</w:t>
            </w:r>
            <w:r w:rsidR="006C6D09">
              <w:rPr>
                <w:rFonts w:ascii="Times New Roman" w:hAnsi="Times New Roman" w:cs="Times New Roman"/>
                <w:sz w:val="24"/>
                <w:szCs w:val="20"/>
              </w:rPr>
              <w:t>ialit</w:t>
            </w:r>
            <w:r w:rsidR="0093552E">
              <w:rPr>
                <w:rFonts w:ascii="Times New Roman" w:hAnsi="Times New Roman" w:cs="Times New Roman"/>
                <w:sz w:val="24"/>
                <w:szCs w:val="20"/>
              </w:rPr>
              <w:t>zation</w:t>
            </w:r>
            <w:proofErr w:type="spellEnd"/>
          </w:p>
        </w:tc>
        <w:tc>
          <w:tcPr>
            <w:tcW w:w="7422" w:type="dxa"/>
            <w:shd w:val="clear" w:color="auto" w:fill="auto"/>
            <w:vAlign w:val="center"/>
          </w:tcPr>
          <w:p w14:paraId="7B803029" w14:textId="46D9920B" w:rsidR="009F7358" w:rsidRPr="00F65AD2" w:rsidRDefault="00AB0FD7" w:rsidP="00D219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specialization</w:t>
            </w:r>
          </w:p>
        </w:tc>
      </w:tr>
      <w:tr w:rsidR="004476BA" w:rsidRPr="001671B0" w14:paraId="00566547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340E8C74" w14:textId="77777777" w:rsidR="004476BA" w:rsidRDefault="004476BA" w:rsidP="00F55B1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Level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2D2F0819" w14:textId="054AA4E4" w:rsidR="004476BA" w:rsidRPr="00F65AD2" w:rsidRDefault="001640A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F65AD2">
              <w:rPr>
                <w:rFonts w:ascii="Times New Roman" w:hAnsi="Times New Roman" w:cs="Times New Roman"/>
                <w:b/>
                <w:sz w:val="24"/>
                <w:szCs w:val="20"/>
              </w:rPr>
              <w:t>bachelor</w:t>
            </w:r>
            <w:proofErr w:type="spellEnd"/>
          </w:p>
        </w:tc>
      </w:tr>
      <w:tr w:rsidR="001640AA" w:rsidRPr="001671B0" w14:paraId="7E1A93C1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0D77FF22" w14:textId="77777777" w:rsidR="001640AA" w:rsidRPr="001671B0" w:rsidRDefault="001640AA" w:rsidP="001640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4F836084" w14:textId="72F0EC4B" w:rsidR="001640AA" w:rsidRPr="004F47B4" w:rsidRDefault="00DB4CFB" w:rsidP="00DB4CF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Full-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  <w:proofErr w:type="spellEnd"/>
          </w:p>
        </w:tc>
      </w:tr>
      <w:tr w:rsidR="001640AA" w:rsidRPr="001671B0" w14:paraId="12B5F386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5CA3436E" w14:textId="77777777" w:rsidR="001640AA" w:rsidRPr="001671B0" w:rsidRDefault="001640AA" w:rsidP="001640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e</w:t>
            </w:r>
          </w:p>
        </w:tc>
        <w:tc>
          <w:tcPr>
            <w:tcW w:w="7422" w:type="dxa"/>
            <w:shd w:val="clear" w:color="auto" w:fill="auto"/>
            <w:vAlign w:val="center"/>
          </w:tcPr>
          <w:p w14:paraId="7E5EB796" w14:textId="1658F162" w:rsidR="001640AA" w:rsidRPr="009536F0" w:rsidRDefault="009536F0" w:rsidP="001640A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>g</w:t>
            </w:r>
            <w:r w:rsidR="001640AA"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>eneral</w:t>
            </w:r>
            <w:proofErr w:type="spellEnd"/>
            <w:r w:rsidR="001640AA"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1640AA"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>academic</w:t>
            </w:r>
            <w:proofErr w:type="spellEnd"/>
          </w:p>
        </w:tc>
      </w:tr>
      <w:tr w:rsidR="001640AA" w:rsidRPr="001671B0" w14:paraId="324BD5FB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694C233C" w14:textId="77777777" w:rsidR="001640AA" w:rsidRPr="001671B0" w:rsidRDefault="001640AA" w:rsidP="001640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Status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course</w:t>
            </w:r>
            <w:proofErr w:type="spellEnd"/>
          </w:p>
        </w:tc>
        <w:tc>
          <w:tcPr>
            <w:tcW w:w="7422" w:type="dxa"/>
            <w:shd w:val="clear" w:color="auto" w:fill="auto"/>
            <w:vAlign w:val="center"/>
          </w:tcPr>
          <w:p w14:paraId="28F0A08C" w14:textId="1BD0704B" w:rsidR="001640AA" w:rsidRPr="009536F0" w:rsidRDefault="009536F0" w:rsidP="001640A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AF47B3" w:rsidRPr="009536F0">
              <w:rPr>
                <w:rFonts w:ascii="Times New Roman" w:hAnsi="Times New Roman" w:cs="Times New Roman"/>
                <w:b/>
                <w:sz w:val="24"/>
                <w:szCs w:val="20"/>
              </w:rPr>
              <w:t>bligatory</w:t>
            </w:r>
            <w:proofErr w:type="spellEnd"/>
          </w:p>
        </w:tc>
      </w:tr>
      <w:tr w:rsidR="001640AA" w:rsidRPr="001671B0" w14:paraId="742567F6" w14:textId="77777777" w:rsidTr="00951980"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225CBDBA" w14:textId="77777777" w:rsidR="001640AA" w:rsidRDefault="001640AA" w:rsidP="001640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Rigor</w:t>
            </w:r>
            <w:proofErr w:type="spellEnd"/>
          </w:p>
        </w:tc>
        <w:tc>
          <w:tcPr>
            <w:tcW w:w="7422" w:type="dxa"/>
            <w:shd w:val="clear" w:color="auto" w:fill="auto"/>
            <w:vAlign w:val="center"/>
          </w:tcPr>
          <w:p w14:paraId="5AE73D3E" w14:textId="75E50B4A" w:rsidR="001640AA" w:rsidRPr="004F47B4" w:rsidRDefault="009536F0" w:rsidP="001640A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pass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subject</w:t>
            </w:r>
            <w:proofErr w:type="spellEnd"/>
          </w:p>
        </w:tc>
      </w:tr>
    </w:tbl>
    <w:p w14:paraId="5A122C8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43CB2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C6D09" w:rsidRPr="00CC1890" w14:paraId="44C8B18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1D57E44" w14:textId="77777777" w:rsidR="006C6D09" w:rsidRPr="00B73E75" w:rsidRDefault="006C6D09" w:rsidP="006C6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659F482" w14:textId="77777777" w:rsidR="006C6D09" w:rsidRPr="00B73E75" w:rsidRDefault="006C6D0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405F82A" w14:textId="77777777" w:rsidR="006C6D09" w:rsidRPr="006C6D09" w:rsidRDefault="006C6D09" w:rsidP="006C6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hours per week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0E5466" w14:textId="77777777" w:rsidR="006C6D09" w:rsidRPr="006C6D09" w:rsidRDefault="006C6D09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Number of hours per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</w:tr>
      <w:tr w:rsidR="006C6D09" w:rsidRPr="00B73E75" w14:paraId="16903C81" w14:textId="77777777" w:rsidTr="00367CCE">
        <w:tc>
          <w:tcPr>
            <w:tcW w:w="1526" w:type="dxa"/>
            <w:vMerge/>
          </w:tcPr>
          <w:p w14:paraId="624F9E7F" w14:textId="77777777" w:rsidR="006C6D09" w:rsidRPr="006C6D09" w:rsidRDefault="006C6D09" w:rsidP="00B913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23806427" w14:textId="77777777" w:rsidR="006C6D09" w:rsidRPr="006C6D09" w:rsidRDefault="006C6D09" w:rsidP="00B913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8EE2DE" w14:textId="77777777" w:rsidR="006C6D09" w:rsidRPr="00B73E75" w:rsidRDefault="006C6D0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A2290D" w14:textId="77777777" w:rsidR="006C6D09" w:rsidRPr="00B73E75" w:rsidRDefault="00631BEE" w:rsidP="006C6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0DBFBA" w14:textId="77777777" w:rsidR="006C6D09" w:rsidRPr="00B73E75" w:rsidRDefault="006C6D0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80FA8A" w14:textId="77777777" w:rsidR="006C6D09" w:rsidRPr="00B73E75" w:rsidRDefault="006C6D0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187446" w14:textId="77777777" w:rsidR="006C6D09" w:rsidRPr="00B73E75" w:rsidRDefault="006C6D09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3169BC" w14:textId="77777777" w:rsidR="006C6D09" w:rsidRPr="00B73E75" w:rsidRDefault="00631BEE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B23601" w14:textId="77777777" w:rsidR="006C6D09" w:rsidRPr="00B73E75" w:rsidRDefault="006C6D09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CE7CA3" w14:textId="77777777" w:rsidR="006C6D09" w:rsidRPr="00B73E75" w:rsidRDefault="006C6D09" w:rsidP="00631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C6D09" w:rsidRPr="00476965" w14:paraId="168821E1" w14:textId="77777777" w:rsidTr="00367CCE">
        <w:tc>
          <w:tcPr>
            <w:tcW w:w="1526" w:type="dxa"/>
            <w:vAlign w:val="center"/>
          </w:tcPr>
          <w:p w14:paraId="366DD8B0" w14:textId="48A87B61" w:rsidR="006C6D09" w:rsidRPr="00367CCE" w:rsidRDefault="00AB0FD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2F1E97C7" w14:textId="327D1B2A" w:rsidR="006C6D09" w:rsidRPr="00367CCE" w:rsidRDefault="00DB4CF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43B17DD7" w14:textId="111CA153" w:rsidR="006C6D09" w:rsidRPr="00A73B47" w:rsidRDefault="006C6D09" w:rsidP="009F735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B358510" w14:textId="77777777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3E7621" w14:textId="77777777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A46961F" w14:textId="77777777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0F9FDB3" w14:textId="10B48D54" w:rsidR="006C6D09" w:rsidRPr="00367CCE" w:rsidRDefault="00DB4CF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51869F15" w14:textId="5827651E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491C76A" w14:textId="77777777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79BFEBB" w14:textId="77777777" w:rsidR="006C6D09" w:rsidRPr="00367CCE" w:rsidRDefault="006C6D0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6D09" w:rsidRPr="00182E63" w14:paraId="630A5DFF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887553" w14:textId="77777777" w:rsidR="006C6D09" w:rsidRPr="00182E63" w:rsidRDefault="006C6D09" w:rsidP="0018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82E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</w:t>
            </w:r>
            <w:r w:rsidR="00182E63" w:rsidRPr="00182E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3402" w:type="dxa"/>
            <w:gridSpan w:val="4"/>
            <w:vAlign w:val="center"/>
          </w:tcPr>
          <w:p w14:paraId="3109E106" w14:textId="18B20BB9" w:rsidR="006C6D09" w:rsidRPr="00182E63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</w:tr>
    </w:tbl>
    <w:p w14:paraId="1FC4F008" w14:textId="77777777" w:rsidR="007A74A3" w:rsidRPr="00182E6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1392810" w14:textId="77777777" w:rsidR="00686652" w:rsidRPr="00182E63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CC1890" w14:paraId="17351805" w14:textId="77777777" w:rsidTr="00951980">
        <w:tc>
          <w:tcPr>
            <w:tcW w:w="10060" w:type="dxa"/>
            <w:shd w:val="clear" w:color="auto" w:fill="D9D9D9" w:themeFill="background1" w:themeFillShade="D9"/>
          </w:tcPr>
          <w:p w14:paraId="68C2E0C0" w14:textId="77777777" w:rsidR="004F47B4" w:rsidRPr="006C6D09" w:rsidRDefault="006C6D09" w:rsidP="003616F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Prerequisites for knowledge, skills and other competencies</w:t>
            </w:r>
          </w:p>
        </w:tc>
      </w:tr>
      <w:tr w:rsidR="00AF47B3" w:rsidRPr="00CC1890" w14:paraId="41778DCA" w14:textId="77777777" w:rsidTr="00951980">
        <w:tc>
          <w:tcPr>
            <w:tcW w:w="10060" w:type="dxa"/>
          </w:tcPr>
          <w:p w14:paraId="6AE72B5D" w14:textId="0E9ED3B0" w:rsidR="00AF47B3" w:rsidRPr="006C6D09" w:rsidRDefault="00AF47B3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948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0E1948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0E1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z w:val="20"/>
                <w:szCs w:val="20"/>
              </w:rPr>
              <w:t>requirements</w:t>
            </w:r>
            <w:proofErr w:type="spellEnd"/>
            <w:r w:rsidR="00A73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28753BA" w14:textId="77777777" w:rsidR="006F6C43" w:rsidRPr="006C6D09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CA3DC24" w14:textId="77777777" w:rsidR="00CF0B22" w:rsidRPr="006C6D0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6C6D09" w14:paraId="5CD6B08C" w14:textId="77777777" w:rsidTr="00951980">
        <w:tc>
          <w:tcPr>
            <w:tcW w:w="10060" w:type="dxa"/>
            <w:shd w:val="clear" w:color="auto" w:fill="D9D9D9" w:themeFill="background1" w:themeFillShade="D9"/>
          </w:tcPr>
          <w:p w14:paraId="7541152F" w14:textId="77777777" w:rsidR="004F47B4" w:rsidRPr="006C6D09" w:rsidRDefault="006C6D09" w:rsidP="006F6C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</w:tr>
      <w:tr w:rsidR="004F47B4" w:rsidRPr="00CC1890" w14:paraId="3138CF64" w14:textId="77777777" w:rsidTr="00951980">
        <w:tc>
          <w:tcPr>
            <w:tcW w:w="10060" w:type="dxa"/>
          </w:tcPr>
          <w:p w14:paraId="191316F1" w14:textId="77777777" w:rsidR="00AF47B3" w:rsidRDefault="00AF47B3" w:rsidP="00AF47B3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Developing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managerial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competences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focused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on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negotiations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customer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contact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14:paraId="333FCA18" w14:textId="3D64AB8D" w:rsidR="004F47B4" w:rsidRPr="006C6D09" w:rsidRDefault="00AF47B3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Acquiring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basic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knowledge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of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negotiation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rules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techniques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. The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techniques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learned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in the module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are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used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D1DC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br/>
            </w:r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by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sellers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sales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specialists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intermediaries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agents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proofErr w:type="spellStart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salespeople</w:t>
            </w:r>
            <w:proofErr w:type="spellEnd"/>
            <w:r w:rsidRPr="000E19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.</w:t>
            </w:r>
          </w:p>
        </w:tc>
      </w:tr>
    </w:tbl>
    <w:p w14:paraId="6B78EC8B" w14:textId="77777777" w:rsidR="00B913D6" w:rsidRPr="006C6D09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91779B3" w14:textId="77777777" w:rsidR="00CF0B22" w:rsidRPr="006C6D09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CC1890" w14:paraId="254553FC" w14:textId="77777777" w:rsidTr="009A5CCC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4A47C67" w14:textId="77777777" w:rsidR="00CF0B22" w:rsidRPr="006C6D09" w:rsidRDefault="006C6D09" w:rsidP="006C6D0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for the course (EKP)</w:t>
            </w:r>
          </w:p>
        </w:tc>
      </w:tr>
      <w:tr w:rsidR="006F6C43" w:rsidRPr="00CC1890" w14:paraId="7BCE2A4E" w14:textId="77777777" w:rsidTr="009A5CCC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FB3B8D8" w14:textId="77777777" w:rsidR="006F6C43" w:rsidRPr="00B73E75" w:rsidRDefault="006F6C43" w:rsidP="004D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  <w:r w:rsidR="004D7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EKP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CC72F8D" w14:textId="77777777" w:rsidR="006F6C43" w:rsidRPr="006C6D09" w:rsidRDefault="006C6D09" w:rsidP="009F735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After completing the course the student is able</w:t>
            </w:r>
            <w:r w:rsidR="000128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to</w:t>
            </w:r>
            <w:r w:rsidR="006F6C43" w:rsidRPr="006C6D0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0782271" w14:textId="77777777" w:rsidR="006F6C43" w:rsidRPr="00F936C3" w:rsidRDefault="00F936C3" w:rsidP="00791C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="006C6D09" w:rsidRPr="00631B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eference to the </w:t>
            </w:r>
            <w:r w:rsidR="004D7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  <w:r w:rsidR="00791C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for</w:t>
            </w:r>
            <w:r w:rsidR="004D7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the field of study</w:t>
            </w:r>
          </w:p>
        </w:tc>
      </w:tr>
      <w:tr w:rsidR="00AF47B3" w:rsidRPr="00CC1890" w14:paraId="50A23A42" w14:textId="77777777" w:rsidTr="001D1DC7">
        <w:tc>
          <w:tcPr>
            <w:tcW w:w="959" w:type="dxa"/>
            <w:vAlign w:val="center"/>
          </w:tcPr>
          <w:p w14:paraId="2F39E9B3" w14:textId="73E082E1" w:rsidR="00AF47B3" w:rsidRPr="00F936C3" w:rsidRDefault="00AF47B3" w:rsidP="001D1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EKP</w:t>
            </w:r>
            <w:r w:rsidR="00446B14" w:rsidRP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7" w:type="dxa"/>
          </w:tcPr>
          <w:p w14:paraId="5BC73923" w14:textId="2D7D3D43" w:rsidR="00AF47B3" w:rsidRPr="00F936C3" w:rsidRDefault="00AF47B3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knows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how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individual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differences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translate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into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interpersonal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and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between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organizations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4E7EE00" w14:textId="6F71196C" w:rsidR="00AF47B3" w:rsidRPr="00EB1B32" w:rsidRDefault="00AF47B3" w:rsidP="001D1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NK_W02</w:t>
            </w:r>
          </w:p>
        </w:tc>
      </w:tr>
      <w:tr w:rsidR="00AF47B3" w:rsidRPr="00CC1890" w14:paraId="5C6793D3" w14:textId="77777777" w:rsidTr="009A5CCC">
        <w:tc>
          <w:tcPr>
            <w:tcW w:w="959" w:type="dxa"/>
          </w:tcPr>
          <w:p w14:paraId="7AA1E205" w14:textId="6EEF1E2D" w:rsidR="00AF47B3" w:rsidRPr="00F936C3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EKP</w:t>
            </w:r>
            <w:r w:rsid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</w:tcPr>
          <w:p w14:paraId="2F68D72C" w14:textId="38A40A7B" w:rsidR="00AF47B3" w:rsidRPr="00F936C3" w:rsidRDefault="00AF47B3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selects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uses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optimal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negotiation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style.</w:t>
            </w:r>
          </w:p>
        </w:tc>
        <w:tc>
          <w:tcPr>
            <w:tcW w:w="2015" w:type="dxa"/>
          </w:tcPr>
          <w:p w14:paraId="6413887A" w14:textId="704F4A4B" w:rsidR="00AF47B3" w:rsidRPr="000976C0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NK_U01</w:t>
            </w:r>
          </w:p>
        </w:tc>
      </w:tr>
      <w:tr w:rsidR="00AF47B3" w:rsidRPr="00CC1890" w14:paraId="2311570E" w14:textId="77777777" w:rsidTr="009A5CCC">
        <w:tc>
          <w:tcPr>
            <w:tcW w:w="959" w:type="dxa"/>
          </w:tcPr>
          <w:p w14:paraId="051072CE" w14:textId="66658DC5" w:rsidR="00AF47B3" w:rsidRPr="00F936C3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EKP</w:t>
            </w:r>
            <w:r w:rsid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</w:tcPr>
          <w:p w14:paraId="63110BD2" w14:textId="22DAC282" w:rsidR="00AF47B3" w:rsidRDefault="001D1DC7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nderstands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differences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between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interests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positions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negotiations</w:t>
            </w:r>
            <w:proofErr w:type="spellEnd"/>
            <w:r w:rsidR="00AF47B3"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1FFF5FF7" w14:textId="2CE2152F" w:rsidR="00AF47B3" w:rsidRPr="000976C0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NK_W05</w:t>
            </w:r>
          </w:p>
        </w:tc>
      </w:tr>
      <w:tr w:rsidR="00AF47B3" w:rsidRPr="00CC1890" w14:paraId="6431FECA" w14:textId="77777777" w:rsidTr="009A5CCC">
        <w:tc>
          <w:tcPr>
            <w:tcW w:w="959" w:type="dxa"/>
          </w:tcPr>
          <w:p w14:paraId="67830145" w14:textId="60FCAE48" w:rsidR="00AF47B3" w:rsidRPr="00F936C3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EKP</w:t>
            </w:r>
            <w:r w:rsidR="00953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7" w:type="dxa"/>
          </w:tcPr>
          <w:p w14:paraId="27D4A4AF" w14:textId="25C8F7EE" w:rsidR="00AF47B3" w:rsidRDefault="00AF47B3" w:rsidP="00AF47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defines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negotiation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process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identifies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its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elements</w:t>
            </w:r>
            <w:proofErr w:type="spellEnd"/>
            <w:r w:rsidRPr="008120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23BEA7A4" w14:textId="78538250" w:rsidR="00AF47B3" w:rsidRPr="000976C0" w:rsidRDefault="00AF47B3" w:rsidP="00AF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NK_K03</w:t>
            </w:r>
          </w:p>
        </w:tc>
      </w:tr>
    </w:tbl>
    <w:p w14:paraId="0C9EE7E3" w14:textId="77777777" w:rsidR="00311C4F" w:rsidRPr="00EB1B32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732A7F6" w14:textId="77777777" w:rsidR="009F7358" w:rsidRPr="00EB1B32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AF2AA2D" w14:textId="77777777" w:rsidTr="00FC0A5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D62608E" w14:textId="77777777" w:rsidR="00E41568" w:rsidRPr="00B73E75" w:rsidRDefault="00B72032" w:rsidP="00B72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  <w:proofErr w:type="spellEnd"/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21F1FC5" w14:textId="77777777" w:rsidR="00E41568" w:rsidRPr="00B73E75" w:rsidRDefault="00B7203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F12AFE5" w14:textId="77777777" w:rsidR="00E41568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="00E41568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</w:p>
        </w:tc>
      </w:tr>
      <w:tr w:rsidR="00B72032" w:rsidRPr="00B73E75" w14:paraId="01443B72" w14:textId="77777777" w:rsidTr="00FC0A56">
        <w:tc>
          <w:tcPr>
            <w:tcW w:w="5778" w:type="dxa"/>
            <w:vMerge/>
          </w:tcPr>
          <w:p w14:paraId="5A774CD9" w14:textId="77777777" w:rsidR="00B72032" w:rsidRPr="00B73E75" w:rsidRDefault="00B7203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CC0C21" w14:textId="77777777" w:rsidR="00B72032" w:rsidRPr="00B72032" w:rsidRDefault="00B72032" w:rsidP="00C902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2032">
              <w:rPr>
                <w:rFonts w:ascii="Times New Roman" w:hAnsi="Times New Roman" w:cs="Times New Roman"/>
                <w:b/>
                <w:sz w:val="18"/>
                <w:szCs w:val="20"/>
              </w:rPr>
              <w:t>Lec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FA2C07" w14:textId="77777777" w:rsidR="00B72032" w:rsidRPr="00B72032" w:rsidRDefault="00631BEE" w:rsidP="00C902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77BA73" w14:textId="77777777" w:rsidR="00B72032" w:rsidRPr="00B72032" w:rsidRDefault="00B72032" w:rsidP="00C902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2032">
              <w:rPr>
                <w:rFonts w:ascii="Times New Roman" w:hAnsi="Times New Roman" w:cs="Times New Roman"/>
                <w:b/>
                <w:sz w:val="18"/>
                <w:szCs w:val="20"/>
              </w:rPr>
              <w:t>Lab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88034" w14:textId="77777777" w:rsidR="00B72032" w:rsidRPr="00B72032" w:rsidRDefault="00B72032" w:rsidP="00631BE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72032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99B2E18" w14:textId="77777777" w:rsidR="00B72032" w:rsidRPr="00B73E75" w:rsidRDefault="00B7203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FB" w:rsidRPr="009A5CCC" w14:paraId="2351A995" w14:textId="77777777" w:rsidTr="00093130">
        <w:tc>
          <w:tcPr>
            <w:tcW w:w="5778" w:type="dxa"/>
            <w:vAlign w:val="center"/>
          </w:tcPr>
          <w:p w14:paraId="31A92708" w14:textId="3A75BDF8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egotiations and communication - introduction.</w:t>
            </w:r>
          </w:p>
        </w:tc>
        <w:tc>
          <w:tcPr>
            <w:tcW w:w="567" w:type="dxa"/>
          </w:tcPr>
          <w:p w14:paraId="414B349A" w14:textId="516912B8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D2DBCFD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B8318A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51703F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Align w:val="center"/>
          </w:tcPr>
          <w:p w14:paraId="5E4BF70D" w14:textId="1F5074FF" w:rsidR="00DB4CFB" w:rsidRPr="009536F0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536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EKP_1, EKP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_</w:t>
            </w:r>
            <w:r w:rsidRPr="009536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DB4CFB" w:rsidRPr="009A5CCC" w14:paraId="61BEDE17" w14:textId="77777777" w:rsidTr="00093130">
        <w:tc>
          <w:tcPr>
            <w:tcW w:w="5778" w:type="dxa"/>
            <w:vAlign w:val="center"/>
          </w:tcPr>
          <w:p w14:paraId="4733C962" w14:textId="6DC461F7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onflict and interdependence. Harvard negotiations - rules and techniques. BATNA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</w:tcPr>
          <w:p w14:paraId="28C19077" w14:textId="64AA491D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CFF33C" w14:textId="74CE370D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8B2FBA5" w14:textId="0B86E4C4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56CC148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183FC6EB" w14:textId="6CA5244A" w:rsidR="00DB4CFB" w:rsidRPr="009536F0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536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EKP_1,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EKP_3, EKP_4</w:t>
            </w:r>
          </w:p>
        </w:tc>
      </w:tr>
      <w:tr w:rsidR="00DB4CFB" w:rsidRPr="009A5CCC" w14:paraId="2E336C99" w14:textId="77777777" w:rsidTr="00093130">
        <w:tc>
          <w:tcPr>
            <w:tcW w:w="5778" w:type="dxa"/>
            <w:vAlign w:val="center"/>
          </w:tcPr>
          <w:p w14:paraId="05725EF4" w14:textId="6E76325D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eatures of an effective negotiator.</w:t>
            </w:r>
          </w:p>
        </w:tc>
        <w:tc>
          <w:tcPr>
            <w:tcW w:w="567" w:type="dxa"/>
          </w:tcPr>
          <w:p w14:paraId="0FB15FDB" w14:textId="3B6F1539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2B7044A" w14:textId="08B70E6F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22C5968" w14:textId="5FAC06AC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A6ED268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688AC1A3" w14:textId="3696A5ED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EKP_1, EKP_2, EKP_3 </w:t>
            </w:r>
          </w:p>
        </w:tc>
      </w:tr>
      <w:tr w:rsidR="00DB4CFB" w:rsidRPr="009A5CCC" w14:paraId="39A19F91" w14:textId="77777777" w:rsidTr="00093130">
        <w:tc>
          <w:tcPr>
            <w:tcW w:w="5778" w:type="dxa"/>
            <w:vAlign w:val="center"/>
          </w:tcPr>
          <w:p w14:paraId="1BE444BC" w14:textId="0DF06BCF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spects of communication in negotiations. Stages of negotiation.</w:t>
            </w:r>
          </w:p>
        </w:tc>
        <w:tc>
          <w:tcPr>
            <w:tcW w:w="567" w:type="dxa"/>
          </w:tcPr>
          <w:p w14:paraId="1F2D96C6" w14:textId="73D6FBCA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2FDDF6E" w14:textId="3153EF7D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0714CF6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5A25694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5FE0441B" w14:textId="5A134E90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EKP_2, EKP_3</w:t>
            </w:r>
          </w:p>
        </w:tc>
      </w:tr>
      <w:tr w:rsidR="00DB4CFB" w:rsidRPr="009A5CCC" w14:paraId="41E14026" w14:textId="77777777" w:rsidTr="00093130">
        <w:tc>
          <w:tcPr>
            <w:tcW w:w="5778" w:type="dxa"/>
            <w:vAlign w:val="center"/>
          </w:tcPr>
          <w:p w14:paraId="7D77A75F" w14:textId="455E2CF9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P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reparation for talks. Individual negotiation styles and strategies. Rules of persuasion.</w:t>
            </w:r>
          </w:p>
        </w:tc>
        <w:tc>
          <w:tcPr>
            <w:tcW w:w="567" w:type="dxa"/>
          </w:tcPr>
          <w:p w14:paraId="725CED1B" w14:textId="56EB67F6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011FEA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0323EA2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299929D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  <w:vAlign w:val="center"/>
          </w:tcPr>
          <w:p w14:paraId="289A48A2" w14:textId="4141BFD6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EKP_1, EKP_2</w:t>
            </w:r>
          </w:p>
        </w:tc>
      </w:tr>
      <w:tr w:rsidR="00DB4CFB" w:rsidRPr="009A5CCC" w14:paraId="6FCE3F73" w14:textId="77777777" w:rsidTr="00093130">
        <w:tc>
          <w:tcPr>
            <w:tcW w:w="5778" w:type="dxa"/>
            <w:vAlign w:val="center"/>
          </w:tcPr>
          <w:p w14:paraId="030872A6" w14:textId="74FF6339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rgumentation techniques. Influence. Negotiations with difficult partners - emotion management techniques.</w:t>
            </w:r>
          </w:p>
        </w:tc>
        <w:tc>
          <w:tcPr>
            <w:tcW w:w="567" w:type="dxa"/>
          </w:tcPr>
          <w:p w14:paraId="76230785" w14:textId="41DF2966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E46285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CA453C5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2E8309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0E65BB47" w14:textId="2891D37B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EKP_1, EKP_2, EKP_3, EKP_4</w:t>
            </w:r>
          </w:p>
        </w:tc>
      </w:tr>
      <w:tr w:rsidR="00DB4CFB" w:rsidRPr="009A5CCC" w14:paraId="255CE44D" w14:textId="77777777" w:rsidTr="00093130">
        <w:tc>
          <w:tcPr>
            <w:tcW w:w="5778" w:type="dxa"/>
            <w:vAlign w:val="center"/>
          </w:tcPr>
          <w:p w14:paraId="57ADCC76" w14:textId="0732DC2C" w:rsidR="00DB4CFB" w:rsidRPr="00446B14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446B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imulations of negotiation situations.</w:t>
            </w:r>
          </w:p>
        </w:tc>
        <w:tc>
          <w:tcPr>
            <w:tcW w:w="567" w:type="dxa"/>
          </w:tcPr>
          <w:p w14:paraId="4189C0F4" w14:textId="30999D41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BC34AB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B3D70C5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F1BF794" w14:textId="77777777" w:rsidR="00DB4CFB" w:rsidRPr="009A5CCC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17" w:type="dxa"/>
          </w:tcPr>
          <w:p w14:paraId="2EF5C395" w14:textId="020C4942" w:rsidR="00DB4CFB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EKP_1, EKP_2, EKP_3, EKP_4</w:t>
            </w:r>
          </w:p>
        </w:tc>
      </w:tr>
      <w:tr w:rsidR="00DB4CFB" w:rsidRPr="00B73E75" w14:paraId="4111D743" w14:textId="77777777" w:rsidTr="00FC0A56">
        <w:tc>
          <w:tcPr>
            <w:tcW w:w="5778" w:type="dxa"/>
            <w:shd w:val="clear" w:color="auto" w:fill="D9D9D9" w:themeFill="background1" w:themeFillShade="D9"/>
          </w:tcPr>
          <w:p w14:paraId="3E858DE0" w14:textId="77777777" w:rsidR="00DB4CFB" w:rsidRPr="00F114BB" w:rsidRDefault="00DB4CFB" w:rsidP="00DB4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A0A258" w14:textId="7FF202F1" w:rsidR="00DB4CFB" w:rsidRPr="007A0D66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80C6E3" w14:textId="77777777" w:rsidR="00DB4CFB" w:rsidRPr="007A0D66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5ABFCB" w14:textId="77777777" w:rsidR="00DB4CFB" w:rsidRPr="007A0D66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7C939B" w14:textId="77777777" w:rsidR="00DB4CFB" w:rsidRPr="007A0D66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77860" w14:textId="77777777" w:rsidR="00DB4CFB" w:rsidRPr="007A0D66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D6A0C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3011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62"/>
        <w:gridCol w:w="583"/>
        <w:gridCol w:w="1075"/>
        <w:gridCol w:w="943"/>
        <w:gridCol w:w="1190"/>
        <w:gridCol w:w="1227"/>
        <w:gridCol w:w="850"/>
        <w:gridCol w:w="1294"/>
        <w:gridCol w:w="1160"/>
        <w:gridCol w:w="876"/>
      </w:tblGrid>
      <w:tr w:rsidR="009F7358" w:rsidRPr="00CC1890" w14:paraId="6F705E44" w14:textId="77777777" w:rsidTr="0095198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2EAE4A97" w14:textId="77777777" w:rsidR="009F7358" w:rsidRPr="00B72032" w:rsidRDefault="002C07FF" w:rsidP="002C07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Methods of v</w:t>
            </w:r>
            <w:r w:rsidR="00B72032" w:rsidRPr="00B720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erification of learning outcomes for the course</w:t>
            </w:r>
          </w:p>
        </w:tc>
      </w:tr>
      <w:tr w:rsidR="004D7E33" w:rsidRPr="00B73E75" w14:paraId="1200CAF5" w14:textId="77777777" w:rsidTr="00951980"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44DD479F" w14:textId="371EC37C" w:rsidR="00B72032" w:rsidRPr="00B73E75" w:rsidRDefault="00B7203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  <w:r w:rsidR="00F93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8116E68" w14:textId="77777777" w:rsidR="00B72032" w:rsidRPr="00B73E75" w:rsidRDefault="00B7203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FC58F34" w14:textId="77777777" w:rsidR="00B72032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Oral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13AECE" w14:textId="77777777" w:rsidR="00B72032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3260AC6" w14:textId="77777777" w:rsidR="00B72032" w:rsidRPr="004D7E33" w:rsidRDefault="004D7E33" w:rsidP="004D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7E33">
              <w:rPr>
                <w:rFonts w:ascii="Times New Roman" w:hAnsi="Times New Roman" w:cs="Times New Roman"/>
                <w:b/>
                <w:sz w:val="20"/>
                <w:szCs w:val="20"/>
              </w:rPr>
              <w:t>Written</w:t>
            </w:r>
            <w:proofErr w:type="spellEnd"/>
            <w:r w:rsidRPr="004D7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7E33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5782405" w14:textId="77777777" w:rsidR="00B72032" w:rsidRPr="00B73E75" w:rsidRDefault="00B7203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Report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0AC8B3" w14:textId="77777777" w:rsidR="00B72032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1C28905" w14:textId="77777777" w:rsidR="00B72032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sentation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F0F4063" w14:textId="77777777" w:rsidR="00B72032" w:rsidRPr="00B73E75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D7E33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4725D8F3" w14:textId="77777777" w:rsidR="00B72032" w:rsidRPr="00B73E75" w:rsidRDefault="00B7203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  <w:proofErr w:type="spellEnd"/>
          </w:p>
        </w:tc>
      </w:tr>
      <w:tr w:rsidR="00FC0A56" w:rsidRPr="00B73E75" w14:paraId="1E4B2C66" w14:textId="77777777" w:rsidTr="00951980">
        <w:tc>
          <w:tcPr>
            <w:tcW w:w="862" w:type="dxa"/>
          </w:tcPr>
          <w:p w14:paraId="4376C2F7" w14:textId="2C631A0E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5F214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14:paraId="3E224CC8" w14:textId="053B08A3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5" w:type="dxa"/>
          </w:tcPr>
          <w:p w14:paraId="44E86055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21C48841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BABE442" w14:textId="40274502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6065C2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C9CA3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F821F43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DF62587" w14:textId="03A334C2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6" w:type="dxa"/>
          </w:tcPr>
          <w:p w14:paraId="670AA43A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56" w:rsidRPr="00B73E75" w14:paraId="3B8C4B33" w14:textId="77777777" w:rsidTr="00951980">
        <w:tc>
          <w:tcPr>
            <w:tcW w:w="862" w:type="dxa"/>
          </w:tcPr>
          <w:p w14:paraId="6CE23220" w14:textId="70EB63F3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5F214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14:paraId="3CA9F335" w14:textId="44C710B5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5" w:type="dxa"/>
          </w:tcPr>
          <w:p w14:paraId="5EE3FC36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6B4F9A27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7D9B1A4" w14:textId="1DDBC08D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580DAF0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5BF46A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1BC6E6E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4E56FB0" w14:textId="272BA2B0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6" w:type="dxa"/>
          </w:tcPr>
          <w:p w14:paraId="50FAAB59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56" w:rsidRPr="00B73E75" w14:paraId="05144CBC" w14:textId="77777777" w:rsidTr="00951980">
        <w:tc>
          <w:tcPr>
            <w:tcW w:w="862" w:type="dxa"/>
          </w:tcPr>
          <w:p w14:paraId="3E0F1061" w14:textId="11666275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5F214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14:paraId="62F42570" w14:textId="23D8D223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5" w:type="dxa"/>
          </w:tcPr>
          <w:p w14:paraId="4B4D2F79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6B232379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E14D616" w14:textId="22740014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65F105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DC1D4B" w14:textId="3753BC85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45C7CDF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B2F3A73" w14:textId="500CF3DB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6" w:type="dxa"/>
          </w:tcPr>
          <w:p w14:paraId="1DE2138A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56" w:rsidRPr="00B73E75" w14:paraId="48B4E4F4" w14:textId="77777777" w:rsidTr="00951980">
        <w:tc>
          <w:tcPr>
            <w:tcW w:w="862" w:type="dxa"/>
          </w:tcPr>
          <w:p w14:paraId="5F9FF044" w14:textId="1FDBDBAD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5F214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14:paraId="15D14ED5" w14:textId="50024F26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5" w:type="dxa"/>
          </w:tcPr>
          <w:p w14:paraId="19C9FD2D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750258DF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61865AF" w14:textId="5DD36476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101E263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56B486" w14:textId="3B44EA0A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9585A3C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D8A9CAB" w14:textId="1BF4020F" w:rsidR="00FC0A56" w:rsidRPr="00B73E75" w:rsidRDefault="003B0DC0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6" w:type="dxa"/>
          </w:tcPr>
          <w:p w14:paraId="59A9231D" w14:textId="77777777" w:rsidR="00FC0A56" w:rsidRPr="00B73E75" w:rsidRDefault="00FC0A56" w:rsidP="00FC0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666027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39DC6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509A9B47" w14:textId="77777777" w:rsidTr="00951980">
        <w:tc>
          <w:tcPr>
            <w:tcW w:w="10060" w:type="dxa"/>
            <w:shd w:val="clear" w:color="auto" w:fill="D9D9D9" w:themeFill="background1" w:themeFillShade="D9"/>
          </w:tcPr>
          <w:p w14:paraId="22487419" w14:textId="77777777" w:rsidR="00E41568" w:rsidRPr="008D62DB" w:rsidRDefault="00B72032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  <w:proofErr w:type="spellEnd"/>
          </w:p>
        </w:tc>
      </w:tr>
      <w:tr w:rsidR="00E41568" w:rsidRPr="00F65AD2" w14:paraId="03616544" w14:textId="77777777" w:rsidTr="00951980">
        <w:tc>
          <w:tcPr>
            <w:tcW w:w="10060" w:type="dxa"/>
          </w:tcPr>
          <w:p w14:paraId="5643D579" w14:textId="6DE62E90" w:rsidR="002C68AA" w:rsidRPr="00F65AD2" w:rsidRDefault="00AF1219" w:rsidP="00AF121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Active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participation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in the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classes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completion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at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least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50% of the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practical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exercises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passing</w:t>
            </w:r>
            <w:proofErr w:type="spellEnd"/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the test with </w:t>
            </w:r>
            <w:r w:rsidR="0010223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br/>
            </w:r>
            <w:r w:rsidRPr="00F65AD2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a minimum of 50%. </w:t>
            </w:r>
          </w:p>
        </w:tc>
      </w:tr>
    </w:tbl>
    <w:p w14:paraId="4411C2B1" w14:textId="77777777" w:rsidR="008D62DB" w:rsidRPr="00F65AD2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66D27E" w14:textId="77777777" w:rsidR="00E71601" w:rsidRPr="00B72032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5270364A" w14:textId="77777777" w:rsidTr="002C68AA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BA635F2" w14:textId="77777777" w:rsidR="003616FC" w:rsidRPr="00CC4A9E" w:rsidRDefault="00B72032" w:rsidP="00B72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8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  <w:r w:rsidR="003616FC" w:rsidRPr="002C68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tudent</w:t>
            </w:r>
            <w:r w:rsidRPr="002C68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C68A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workloa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CC4A9E" w:rsidRPr="00CC1890" w14:paraId="6C7FAFE0" w14:textId="77777777" w:rsidTr="002C68AA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5DFA99F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r w:rsidR="00012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="000128B3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07B1273" w14:textId="2C2A4D5A" w:rsidR="00CC4A9E" w:rsidRPr="00B72032" w:rsidRDefault="00B72032" w:rsidP="00B72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20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Estimated number of hours to complete </w:t>
            </w:r>
            <w:r w:rsidR="001022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B720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activity</w:t>
            </w:r>
          </w:p>
        </w:tc>
      </w:tr>
      <w:tr w:rsidR="00B72032" w:rsidRPr="00CC4A9E" w14:paraId="2999C782" w14:textId="77777777" w:rsidTr="002C68AA">
        <w:tc>
          <w:tcPr>
            <w:tcW w:w="6062" w:type="dxa"/>
            <w:vMerge/>
            <w:shd w:val="clear" w:color="auto" w:fill="D9D9D9" w:themeFill="background1" w:themeFillShade="D9"/>
          </w:tcPr>
          <w:p w14:paraId="798B0601" w14:textId="77777777" w:rsidR="00B72032" w:rsidRPr="00B72032" w:rsidRDefault="00B72032" w:rsidP="00B913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724847" w14:textId="77777777" w:rsidR="00B72032" w:rsidRPr="00B73E75" w:rsidRDefault="00B72032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4BA5A1" w14:textId="77777777" w:rsidR="00B72032" w:rsidRPr="00B73E75" w:rsidRDefault="00F936C3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D1E0986" w14:textId="77777777" w:rsidR="00B72032" w:rsidRPr="00B73E75" w:rsidRDefault="00B72032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4603337" w14:textId="77777777" w:rsidR="00B72032" w:rsidRPr="00B73E75" w:rsidRDefault="00B72032" w:rsidP="00C90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B4CFB" w:rsidRPr="00B72032" w14:paraId="09C84484" w14:textId="77777777" w:rsidTr="002C68AA">
        <w:tc>
          <w:tcPr>
            <w:tcW w:w="6062" w:type="dxa"/>
          </w:tcPr>
          <w:p w14:paraId="0B8789E4" w14:textId="2B6BB45F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2" w:type="dxa"/>
            <w:vAlign w:val="center"/>
          </w:tcPr>
          <w:p w14:paraId="69C1A420" w14:textId="4ED90E75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4C25796" w14:textId="65F620C9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A6E7E9" w14:textId="239C029F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141BCE5B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14:paraId="6DABE30C" w14:textId="77777777" w:rsidTr="002C68AA">
        <w:tc>
          <w:tcPr>
            <w:tcW w:w="6062" w:type="dxa"/>
          </w:tcPr>
          <w:p w14:paraId="62F92C0E" w14:textId="5C7C507A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Reading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992" w:type="dxa"/>
            <w:vAlign w:val="center"/>
          </w:tcPr>
          <w:p w14:paraId="0C1C0675" w14:textId="132965DB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A30632A" w14:textId="3BDC30BE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58FFA0" w14:textId="331D553F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A536DE5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FB" w:rsidRPr="002C26A4" w14:paraId="08A1A3AB" w14:textId="77777777" w:rsidTr="002C68AA">
        <w:tc>
          <w:tcPr>
            <w:tcW w:w="6062" w:type="dxa"/>
          </w:tcPr>
          <w:p w14:paraId="7632431C" w14:textId="28CE63EE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992" w:type="dxa"/>
            <w:vAlign w:val="center"/>
          </w:tcPr>
          <w:p w14:paraId="01457DD7" w14:textId="36354B51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61F94D89" w14:textId="4EA3D430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2075F6" w14:textId="075C104E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5C5A209A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:rsidRPr="002C26A4" w14:paraId="7FE55DF9" w14:textId="77777777" w:rsidTr="002C68AA">
        <w:tc>
          <w:tcPr>
            <w:tcW w:w="6062" w:type="dxa"/>
          </w:tcPr>
          <w:p w14:paraId="3C1083EE" w14:textId="74311920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passing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</w:p>
        </w:tc>
        <w:tc>
          <w:tcPr>
            <w:tcW w:w="992" w:type="dxa"/>
            <w:vAlign w:val="center"/>
          </w:tcPr>
          <w:p w14:paraId="60A20CC3" w14:textId="025517E5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43D083BC" w14:textId="4CD5BE0C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5A968B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7B4E24C4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:rsidRPr="002C26A4" w14:paraId="39E03B81" w14:textId="77777777" w:rsidTr="002C68AA">
        <w:tc>
          <w:tcPr>
            <w:tcW w:w="6062" w:type="dxa"/>
          </w:tcPr>
          <w:p w14:paraId="1D531385" w14:textId="35E3B578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/report</w:t>
            </w:r>
          </w:p>
        </w:tc>
        <w:tc>
          <w:tcPr>
            <w:tcW w:w="992" w:type="dxa"/>
            <w:vAlign w:val="center"/>
          </w:tcPr>
          <w:p w14:paraId="172084C0" w14:textId="15824B5D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5916C67" w14:textId="10971D7A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F87D2A" w14:textId="71EA3F93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45E6949E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:rsidRPr="002C26A4" w14:paraId="4B8750C4" w14:textId="77777777" w:rsidTr="002C68AA">
        <w:tc>
          <w:tcPr>
            <w:tcW w:w="6062" w:type="dxa"/>
          </w:tcPr>
          <w:p w14:paraId="6A578FFD" w14:textId="00E5CBAA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992" w:type="dxa"/>
            <w:vAlign w:val="center"/>
          </w:tcPr>
          <w:p w14:paraId="3C3BCBBB" w14:textId="74DDE7C4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039136" w14:textId="1B615692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E69B02" w14:textId="4295CFEE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65D5861F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:rsidRPr="00B72032" w14:paraId="61C5B92D" w14:textId="77777777" w:rsidTr="002C68AA">
        <w:tc>
          <w:tcPr>
            <w:tcW w:w="6062" w:type="dxa"/>
          </w:tcPr>
          <w:p w14:paraId="2132528F" w14:textId="715B1D93" w:rsidR="00DB4CFB" w:rsidRPr="009E3F99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proofErr w:type="spellEnd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E3F99">
              <w:rPr>
                <w:rFonts w:ascii="Times New Roman" w:hAnsi="Times New Roman" w:cs="Times New Roman"/>
                <w:sz w:val="20"/>
                <w:szCs w:val="20"/>
              </w:rPr>
              <w:t>consultations</w:t>
            </w:r>
            <w:proofErr w:type="spellEnd"/>
          </w:p>
        </w:tc>
        <w:tc>
          <w:tcPr>
            <w:tcW w:w="992" w:type="dxa"/>
            <w:vAlign w:val="center"/>
          </w:tcPr>
          <w:p w14:paraId="22960C3F" w14:textId="314F35BE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1608D9F" w14:textId="5C338646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260A92" w14:textId="0856BC19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6E70359D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4CFB" w:rsidRPr="002C26A4" w14:paraId="02A62D1F" w14:textId="77777777" w:rsidTr="002C68AA">
        <w:tc>
          <w:tcPr>
            <w:tcW w:w="6062" w:type="dxa"/>
          </w:tcPr>
          <w:p w14:paraId="795DD7F9" w14:textId="74C36EBE" w:rsidR="00DB4CFB" w:rsidRPr="00F936C3" w:rsidRDefault="00DB4CFB" w:rsidP="00DB4C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92" w:type="dxa"/>
            <w:vAlign w:val="center"/>
          </w:tcPr>
          <w:p w14:paraId="2033697D" w14:textId="530B3A01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6F62A7F7" w14:textId="100766C9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D29A7A" w14:textId="027ACE5F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487D1BF4" w14:textId="77777777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02232" w:rsidRPr="002C26A4" w14:paraId="4485D88D" w14:textId="77777777" w:rsidTr="002C68AA">
        <w:tc>
          <w:tcPr>
            <w:tcW w:w="6062" w:type="dxa"/>
          </w:tcPr>
          <w:p w14:paraId="3C1DAAB2" w14:textId="2895D7E3" w:rsidR="00102232" w:rsidRPr="00B72032" w:rsidRDefault="00102232" w:rsidP="001022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61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number of hours for the subject</w:t>
            </w:r>
          </w:p>
        </w:tc>
        <w:tc>
          <w:tcPr>
            <w:tcW w:w="3999" w:type="dxa"/>
            <w:gridSpan w:val="5"/>
            <w:vAlign w:val="center"/>
          </w:tcPr>
          <w:p w14:paraId="592A3D7D" w14:textId="625B03E6" w:rsidR="00102232" w:rsidRPr="006B5165" w:rsidRDefault="00DB4CFB" w:rsidP="00102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</w:tr>
      <w:tr w:rsidR="00102232" w:rsidRPr="002C26A4" w14:paraId="7DCDEA05" w14:textId="77777777" w:rsidTr="002C68AA">
        <w:tc>
          <w:tcPr>
            <w:tcW w:w="6062" w:type="dxa"/>
          </w:tcPr>
          <w:p w14:paraId="5DD16187" w14:textId="55D01E61" w:rsidR="00102232" w:rsidRPr="00B72032" w:rsidRDefault="00102232" w:rsidP="001022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61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number of ECTS points for the course</w:t>
            </w:r>
          </w:p>
        </w:tc>
        <w:tc>
          <w:tcPr>
            <w:tcW w:w="3999" w:type="dxa"/>
            <w:gridSpan w:val="5"/>
            <w:vAlign w:val="center"/>
          </w:tcPr>
          <w:p w14:paraId="44975CBF" w14:textId="29511E5B" w:rsidR="00102232" w:rsidRPr="006B5165" w:rsidRDefault="00DB4CFB" w:rsidP="00102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9E3F99" w14:paraId="65A97472" w14:textId="77777777" w:rsidTr="002C68AA">
        <w:tc>
          <w:tcPr>
            <w:tcW w:w="6062" w:type="dxa"/>
            <w:shd w:val="clear" w:color="auto" w:fill="D9D9D9" w:themeFill="background1" w:themeFillShade="D9"/>
          </w:tcPr>
          <w:p w14:paraId="5F97AB77" w14:textId="77777777" w:rsidR="009E3F99" w:rsidRPr="00B72032" w:rsidRDefault="009E3F99" w:rsidP="009E3F9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899D290" w14:textId="77777777" w:rsidR="009E3F99" w:rsidRPr="006B5165" w:rsidRDefault="009E3F99" w:rsidP="009E3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5165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6B5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6B5165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02FD274" w14:textId="77777777" w:rsidR="009E3F99" w:rsidRPr="006B5165" w:rsidRDefault="009E3F99" w:rsidP="009E3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16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B4CFB" w:rsidRPr="002C26A4" w14:paraId="0A7DD146" w14:textId="77777777" w:rsidTr="002C68AA">
        <w:tc>
          <w:tcPr>
            <w:tcW w:w="6062" w:type="dxa"/>
          </w:tcPr>
          <w:p w14:paraId="30E51E1E" w14:textId="71D5DEC1" w:rsidR="00DB4CFB" w:rsidRPr="00551CFD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1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Pr="00551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 associated with practical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activities</w:t>
            </w:r>
          </w:p>
        </w:tc>
        <w:tc>
          <w:tcPr>
            <w:tcW w:w="1999" w:type="dxa"/>
            <w:gridSpan w:val="3"/>
            <w:vAlign w:val="center"/>
          </w:tcPr>
          <w:p w14:paraId="60C14388" w14:textId="5AA87F9B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14:paraId="7148A20D" w14:textId="7EA105B9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4CFB" w:rsidRPr="002C26A4" w14:paraId="1E5912DE" w14:textId="77777777" w:rsidTr="002C68AA">
        <w:tc>
          <w:tcPr>
            <w:tcW w:w="6062" w:type="dxa"/>
          </w:tcPr>
          <w:p w14:paraId="17D22A59" w14:textId="435013A3" w:rsidR="00DB4CFB" w:rsidRPr="00551CFD" w:rsidRDefault="00DB4CFB" w:rsidP="00DB4C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 workload</w:t>
            </w:r>
            <w:r w:rsidRPr="00551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classes which require the presence of </w:t>
            </w:r>
            <w:r w:rsidRPr="00551C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and students</w:t>
            </w:r>
          </w:p>
        </w:tc>
        <w:tc>
          <w:tcPr>
            <w:tcW w:w="1999" w:type="dxa"/>
            <w:gridSpan w:val="3"/>
            <w:vAlign w:val="center"/>
          </w:tcPr>
          <w:p w14:paraId="74AF497B" w14:textId="2BEEA808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03A2F9E2" w14:textId="5867CD24" w:rsidR="00DB4CFB" w:rsidRPr="006B5165" w:rsidRDefault="00DB4CFB" w:rsidP="00DB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5A35983A" w14:textId="77777777" w:rsidR="00CC4A9E" w:rsidRPr="00551CFD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1DD12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7432320A" w14:textId="77777777" w:rsidTr="00951980">
        <w:tc>
          <w:tcPr>
            <w:tcW w:w="10060" w:type="dxa"/>
            <w:shd w:val="clear" w:color="auto" w:fill="D9D9D9" w:themeFill="background1" w:themeFillShade="D9"/>
          </w:tcPr>
          <w:p w14:paraId="73ED5DBE" w14:textId="4FD74556" w:rsidR="00404FAF" w:rsidRPr="00404FAF" w:rsidRDefault="00551CFD" w:rsidP="00551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Basic </w:t>
            </w:r>
            <w:proofErr w:type="spellStart"/>
            <w:r w:rsidR="00F65AD2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proofErr w:type="spellEnd"/>
          </w:p>
        </w:tc>
      </w:tr>
      <w:tr w:rsidR="00E41568" w:rsidRPr="00CC1890" w14:paraId="2C0EE5FA" w14:textId="77777777" w:rsidTr="00951980">
        <w:tc>
          <w:tcPr>
            <w:tcW w:w="10060" w:type="dxa"/>
          </w:tcPr>
          <w:p w14:paraId="187D8638" w14:textId="77777777" w:rsidR="000E19CB" w:rsidRDefault="000E19CB" w:rsidP="000E1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51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Start with no… The </w:t>
            </w:r>
            <w:proofErr w:type="spellStart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negotiation</w:t>
            </w:r>
            <w:proofErr w:type="spellEnd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Tools </w:t>
            </w:r>
            <w:proofErr w:type="spellStart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the Pros </w:t>
            </w:r>
            <w:proofErr w:type="spellStart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Don’t</w:t>
            </w:r>
            <w:proofErr w:type="spellEnd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Want </w:t>
            </w:r>
            <w:proofErr w:type="spellStart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Crown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Currency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2002</w:t>
            </w:r>
          </w:p>
          <w:p w14:paraId="15B0B634" w14:textId="76FB3F43" w:rsidR="009E3F99" w:rsidRPr="00B51F26" w:rsidRDefault="00F65AD2" w:rsidP="009E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R., </w:t>
            </w:r>
            <w:r w:rsidR="009E3F99"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Influence. Science and </w:t>
            </w:r>
            <w:proofErr w:type="spellStart"/>
            <w:r w:rsidR="009E3F99" w:rsidRPr="00F65A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practise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E3F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Pearson, 2009</w:t>
            </w:r>
          </w:p>
          <w:p w14:paraId="44B698C0" w14:textId="10B38CFC" w:rsidR="009E3F99" w:rsidRPr="00280C8F" w:rsidRDefault="00AF551A" w:rsidP="009E3F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Nęcki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</w:t>
            </w:r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F65A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Negotiations in business</w:t>
            </w:r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Wydawnictwo</w:t>
            </w:r>
            <w:proofErr w:type="spellEnd"/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fesjonalnej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Szkoły</w:t>
            </w:r>
            <w:proofErr w:type="spellEnd"/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Biznesu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5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Kraków</w:t>
            </w:r>
            <w:proofErr w:type="spellEnd"/>
            <w:r w:rsidR="00F65AD2" w:rsidRPr="00AF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1991</w:t>
            </w:r>
          </w:p>
        </w:tc>
      </w:tr>
      <w:tr w:rsidR="00404FAF" w14:paraId="641EB870" w14:textId="77777777" w:rsidTr="00951980">
        <w:tc>
          <w:tcPr>
            <w:tcW w:w="10060" w:type="dxa"/>
            <w:shd w:val="clear" w:color="auto" w:fill="D9D9D9" w:themeFill="background1" w:themeFillShade="D9"/>
          </w:tcPr>
          <w:p w14:paraId="529974B2" w14:textId="16348F67" w:rsidR="00404FAF" w:rsidRPr="00404FAF" w:rsidRDefault="004D7E33" w:rsidP="00551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65AD2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proofErr w:type="spellEnd"/>
          </w:p>
        </w:tc>
      </w:tr>
      <w:tr w:rsidR="00E41568" w:rsidRPr="00CC1890" w14:paraId="703198D2" w14:textId="77777777" w:rsidTr="00951980">
        <w:tc>
          <w:tcPr>
            <w:tcW w:w="10060" w:type="dxa"/>
          </w:tcPr>
          <w:p w14:paraId="7F355A8B" w14:textId="77777777" w:rsidR="000E19CB" w:rsidRPr="005F2148" w:rsidRDefault="000E19CB" w:rsidP="000E19C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Berne E., </w:t>
            </w:r>
            <w:r w:rsidRPr="005F21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What do people play?</w:t>
            </w: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PWN, Warsaw 1987</w:t>
            </w:r>
          </w:p>
          <w:p w14:paraId="6D23E117" w14:textId="02341D8B" w:rsidR="0048183E" w:rsidRPr="005F2148" w:rsidRDefault="00AF551A" w:rsidP="005F214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Fisher R., Shapiro D., </w:t>
            </w:r>
            <w:r w:rsidRPr="005F21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Emotions in negotiations</w:t>
            </w: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Santorski</w:t>
            </w:r>
            <w:proofErr w:type="spellEnd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Co </w:t>
            </w:r>
            <w:proofErr w:type="spellStart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Agencja</w:t>
            </w:r>
            <w:proofErr w:type="spellEnd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Wydawnicza</w:t>
            </w:r>
            <w:proofErr w:type="spellEnd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Warsaw 2009</w:t>
            </w:r>
          </w:p>
          <w:p w14:paraId="0E28692E" w14:textId="34BB32D9" w:rsidR="00AF551A" w:rsidRPr="005F2148" w:rsidRDefault="00AF551A" w:rsidP="005F214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F2148">
              <w:rPr>
                <w:rFonts w:ascii="Times New Roman" w:eastAsia="Calibri" w:hAnsi="Times New Roman" w:cs="Times New Roman"/>
                <w:sz w:val="20"/>
                <w:szCs w:val="20"/>
              </w:rPr>
              <w:t>Kahneman</w:t>
            </w:r>
            <w:proofErr w:type="spellEnd"/>
            <w:r w:rsidRPr="005F2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</w:t>
            </w:r>
            <w:r w:rsidR="00F65AD2" w:rsidRPr="005F2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1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Thinking</w:t>
            </w:r>
            <w:proofErr w:type="spellEnd"/>
            <w:r w:rsidRPr="005F21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Fast and </w:t>
            </w:r>
            <w:proofErr w:type="spellStart"/>
            <w:r w:rsidRPr="005F21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Slow</w:t>
            </w:r>
            <w:proofErr w:type="spellEnd"/>
            <w:r w:rsidRPr="005F2148">
              <w:rPr>
                <w:rFonts w:ascii="Times New Roman" w:eastAsia="Calibri" w:hAnsi="Times New Roman" w:cs="Times New Roman"/>
                <w:sz w:val="20"/>
                <w:szCs w:val="20"/>
              </w:rPr>
              <w:t>, Amazon, 2012</w:t>
            </w:r>
          </w:p>
          <w:p w14:paraId="3D7D8F19" w14:textId="77777777" w:rsidR="000E19CB" w:rsidRDefault="000E19CB" w:rsidP="005F21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Kennedy G., </w:t>
            </w:r>
            <w:r w:rsidRPr="005F21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Everything can be negotiated</w:t>
            </w: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Warsaw 1998</w:t>
            </w:r>
          </w:p>
          <w:p w14:paraId="0996907C" w14:textId="14E77C6A" w:rsidR="00AF551A" w:rsidRPr="005F2148" w:rsidRDefault="00AF551A" w:rsidP="005F214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Sambor</w:t>
            </w:r>
            <w:proofErr w:type="spellEnd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W. et al., </w:t>
            </w:r>
            <w:r w:rsidRPr="005F214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Business negotiation scenarios, skills training</w:t>
            </w: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Poltex</w:t>
            </w:r>
            <w:proofErr w:type="spellEnd"/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65AD2"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Warsaw </w:t>
            </w:r>
            <w:r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</w:tr>
    </w:tbl>
    <w:p w14:paraId="39C09DD6" w14:textId="77777777" w:rsidR="008D62DB" w:rsidRPr="0048183E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D73E3CC" w14:textId="77777777" w:rsidR="00B913D6" w:rsidRPr="0048183E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2"/>
        <w:gridCol w:w="4088"/>
      </w:tblGrid>
      <w:tr w:rsidR="00E71601" w:rsidRPr="00CC1890" w14:paraId="07FFEF5B" w14:textId="77777777" w:rsidTr="00951980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51F6E6C5" w14:textId="77777777" w:rsidR="00E71601" w:rsidRPr="00791C21" w:rsidRDefault="00A9238D" w:rsidP="00791C2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791C21" w:rsidRPr="00791C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erson responsible for the course</w:t>
            </w:r>
          </w:p>
        </w:tc>
      </w:tr>
      <w:tr w:rsidR="003848B6" w:rsidRPr="0048183E" w14:paraId="521E43E7" w14:textId="77777777" w:rsidTr="00951980">
        <w:tc>
          <w:tcPr>
            <w:tcW w:w="5972" w:type="dxa"/>
          </w:tcPr>
          <w:p w14:paraId="008E3D18" w14:textId="5AF5BA6B" w:rsidR="003848B6" w:rsidRPr="00791C21" w:rsidRDefault="005F2148" w:rsidP="005F21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80C8F"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 w:rsidR="00280C8F" w:rsidRPr="005F2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Agnieszka Czarnecka</w:t>
            </w:r>
          </w:p>
        </w:tc>
        <w:tc>
          <w:tcPr>
            <w:tcW w:w="4088" w:type="dxa"/>
          </w:tcPr>
          <w:p w14:paraId="6BCA7CAF" w14:textId="1FFD6F64" w:rsidR="003848B6" w:rsidRPr="00280C8F" w:rsidRDefault="00280C8F" w:rsidP="003848B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r w:rsidRPr="00280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ZZE</w:t>
            </w:r>
          </w:p>
        </w:tc>
      </w:tr>
      <w:tr w:rsidR="003848B6" w:rsidRPr="00CC1890" w14:paraId="587095F0" w14:textId="77777777" w:rsidTr="00951980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6E1FE3BC" w14:textId="77777777" w:rsidR="003848B6" w:rsidRPr="00551CFD" w:rsidRDefault="003848B6" w:rsidP="003848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1B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Other persons engaged 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course</w:t>
            </w:r>
          </w:p>
        </w:tc>
      </w:tr>
      <w:tr w:rsidR="003848B6" w:rsidRPr="002C26A4" w14:paraId="5A348C54" w14:textId="77777777" w:rsidTr="00951980">
        <w:tc>
          <w:tcPr>
            <w:tcW w:w="5972" w:type="dxa"/>
          </w:tcPr>
          <w:p w14:paraId="7234EEBA" w14:textId="56A751BC" w:rsidR="003848B6" w:rsidRPr="00551CFD" w:rsidRDefault="003848B6" w:rsidP="0038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8" w:type="dxa"/>
          </w:tcPr>
          <w:p w14:paraId="73B74DE7" w14:textId="53C8BA7E" w:rsidR="003848B6" w:rsidRPr="00551CFD" w:rsidRDefault="003848B6" w:rsidP="003848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CF864A2" w14:textId="77777777" w:rsidR="00B913D6" w:rsidRPr="00551CFD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913D6" w:rsidRPr="00551CFD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141C"/>
    <w:multiLevelType w:val="hybridMultilevel"/>
    <w:tmpl w:val="83C8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8B3"/>
    <w:rsid w:val="00045F7C"/>
    <w:rsid w:val="00082D00"/>
    <w:rsid w:val="000976C0"/>
    <w:rsid w:val="000A4CC2"/>
    <w:rsid w:val="000A775C"/>
    <w:rsid w:val="000B20E5"/>
    <w:rsid w:val="000E19CB"/>
    <w:rsid w:val="00102232"/>
    <w:rsid w:val="001251EC"/>
    <w:rsid w:val="0016329F"/>
    <w:rsid w:val="001640AA"/>
    <w:rsid w:val="001671B0"/>
    <w:rsid w:val="00177487"/>
    <w:rsid w:val="00182E63"/>
    <w:rsid w:val="001A1E43"/>
    <w:rsid w:val="001D1DC7"/>
    <w:rsid w:val="001E5FE3"/>
    <w:rsid w:val="00231DE0"/>
    <w:rsid w:val="002403F4"/>
    <w:rsid w:val="00250A61"/>
    <w:rsid w:val="00264119"/>
    <w:rsid w:val="00267183"/>
    <w:rsid w:val="00280C8F"/>
    <w:rsid w:val="00296265"/>
    <w:rsid w:val="002B646B"/>
    <w:rsid w:val="002C07FF"/>
    <w:rsid w:val="002C26A4"/>
    <w:rsid w:val="002C68AA"/>
    <w:rsid w:val="002D26E6"/>
    <w:rsid w:val="002E4CCE"/>
    <w:rsid w:val="002E722C"/>
    <w:rsid w:val="002F1B65"/>
    <w:rsid w:val="002F33B0"/>
    <w:rsid w:val="00311C4F"/>
    <w:rsid w:val="00315479"/>
    <w:rsid w:val="003473C0"/>
    <w:rsid w:val="003616FC"/>
    <w:rsid w:val="00367CCE"/>
    <w:rsid w:val="003848B6"/>
    <w:rsid w:val="003A6F9E"/>
    <w:rsid w:val="003B0DC0"/>
    <w:rsid w:val="00404FAF"/>
    <w:rsid w:val="00412278"/>
    <w:rsid w:val="00434794"/>
    <w:rsid w:val="00446B14"/>
    <w:rsid w:val="004476BA"/>
    <w:rsid w:val="0046763D"/>
    <w:rsid w:val="00475AF0"/>
    <w:rsid w:val="00476965"/>
    <w:rsid w:val="00477A2B"/>
    <w:rsid w:val="0048183E"/>
    <w:rsid w:val="00482229"/>
    <w:rsid w:val="00494002"/>
    <w:rsid w:val="004B1FB2"/>
    <w:rsid w:val="004D7E33"/>
    <w:rsid w:val="004E2BD3"/>
    <w:rsid w:val="004F47B4"/>
    <w:rsid w:val="005256E7"/>
    <w:rsid w:val="00550688"/>
    <w:rsid w:val="00550A4F"/>
    <w:rsid w:val="00551CFD"/>
    <w:rsid w:val="0058657A"/>
    <w:rsid w:val="0059120D"/>
    <w:rsid w:val="005A766B"/>
    <w:rsid w:val="005F2148"/>
    <w:rsid w:val="00602719"/>
    <w:rsid w:val="00620D57"/>
    <w:rsid w:val="00624A5D"/>
    <w:rsid w:val="00631BEE"/>
    <w:rsid w:val="00643104"/>
    <w:rsid w:val="00651F07"/>
    <w:rsid w:val="00670D90"/>
    <w:rsid w:val="00672D83"/>
    <w:rsid w:val="00686652"/>
    <w:rsid w:val="006976F2"/>
    <w:rsid w:val="006B5165"/>
    <w:rsid w:val="006C49E5"/>
    <w:rsid w:val="006C6D09"/>
    <w:rsid w:val="006C7C7D"/>
    <w:rsid w:val="006F6C43"/>
    <w:rsid w:val="00740E1D"/>
    <w:rsid w:val="00791C21"/>
    <w:rsid w:val="0079419B"/>
    <w:rsid w:val="007A0D66"/>
    <w:rsid w:val="007A5B94"/>
    <w:rsid w:val="007A74A3"/>
    <w:rsid w:val="007D3C13"/>
    <w:rsid w:val="008D62DB"/>
    <w:rsid w:val="00934797"/>
    <w:rsid w:val="0093552E"/>
    <w:rsid w:val="0095175F"/>
    <w:rsid w:val="00951980"/>
    <w:rsid w:val="009536F0"/>
    <w:rsid w:val="009A5CCC"/>
    <w:rsid w:val="009D7513"/>
    <w:rsid w:val="009E3F99"/>
    <w:rsid w:val="009F7358"/>
    <w:rsid w:val="00A727FE"/>
    <w:rsid w:val="00A73B47"/>
    <w:rsid w:val="00A9238D"/>
    <w:rsid w:val="00AB075F"/>
    <w:rsid w:val="00AB0FD7"/>
    <w:rsid w:val="00AC0DF1"/>
    <w:rsid w:val="00AC54E4"/>
    <w:rsid w:val="00AF1219"/>
    <w:rsid w:val="00AF47B3"/>
    <w:rsid w:val="00AF551A"/>
    <w:rsid w:val="00B122A1"/>
    <w:rsid w:val="00B204A5"/>
    <w:rsid w:val="00B55209"/>
    <w:rsid w:val="00B72032"/>
    <w:rsid w:val="00B73E75"/>
    <w:rsid w:val="00B77E9F"/>
    <w:rsid w:val="00B8606B"/>
    <w:rsid w:val="00B913D6"/>
    <w:rsid w:val="00B95CA8"/>
    <w:rsid w:val="00BB6249"/>
    <w:rsid w:val="00BE53F6"/>
    <w:rsid w:val="00C07282"/>
    <w:rsid w:val="00C11EFA"/>
    <w:rsid w:val="00C21A13"/>
    <w:rsid w:val="00C32D78"/>
    <w:rsid w:val="00C97E91"/>
    <w:rsid w:val="00CA27ED"/>
    <w:rsid w:val="00CC1890"/>
    <w:rsid w:val="00CC4A9E"/>
    <w:rsid w:val="00CF0B22"/>
    <w:rsid w:val="00CF45EF"/>
    <w:rsid w:val="00D176CF"/>
    <w:rsid w:val="00D21955"/>
    <w:rsid w:val="00D37BE2"/>
    <w:rsid w:val="00D871B3"/>
    <w:rsid w:val="00D96EE2"/>
    <w:rsid w:val="00DB4CFB"/>
    <w:rsid w:val="00DC23D9"/>
    <w:rsid w:val="00E135CF"/>
    <w:rsid w:val="00E41568"/>
    <w:rsid w:val="00E61BE4"/>
    <w:rsid w:val="00E71601"/>
    <w:rsid w:val="00EA2721"/>
    <w:rsid w:val="00EB1B32"/>
    <w:rsid w:val="00EE3615"/>
    <w:rsid w:val="00F0402C"/>
    <w:rsid w:val="00F114BB"/>
    <w:rsid w:val="00F379F2"/>
    <w:rsid w:val="00F65AD2"/>
    <w:rsid w:val="00F77452"/>
    <w:rsid w:val="00F936C3"/>
    <w:rsid w:val="00FA07ED"/>
    <w:rsid w:val="00FB1DCC"/>
    <w:rsid w:val="00FC0A56"/>
    <w:rsid w:val="00FD54FC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48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4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4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7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B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F551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Czarnecka Agnieszka</cp:lastModifiedBy>
  <cp:revision>3</cp:revision>
  <dcterms:created xsi:type="dcterms:W3CDTF">2024-05-12T10:38:00Z</dcterms:created>
  <dcterms:modified xsi:type="dcterms:W3CDTF">2024-05-12T10:44:00Z</dcterms:modified>
</cp:coreProperties>
</file>